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4376" w14:textId="77777777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</w:p>
    <w:p w14:paraId="6470C475" w14:textId="20BA103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Dirigente Scolastico </w:t>
      </w:r>
    </w:p>
    <w:p w14:paraId="645E6F51" w14:textId="38286DAB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dell’I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S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Maredolce</w:t>
      </w:r>
      <w:proofErr w:type="spellEnd"/>
      <w:r>
        <w:rPr>
          <w:b/>
          <w:bCs/>
          <w:sz w:val="24"/>
          <w:szCs w:val="24"/>
        </w:rPr>
        <w:t xml:space="preserve"> di Palermo</w:t>
      </w:r>
    </w:p>
    <w:p w14:paraId="668C4860" w14:textId="66B4521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</w:t>
      </w:r>
    </w:p>
    <w:p w14:paraId="00B4282A" w14:textId="77777777" w:rsidR="001D6686" w:rsidRDefault="001D6686" w:rsidP="00051539">
      <w:pPr>
        <w:jc w:val="center"/>
        <w:rPr>
          <w:b/>
          <w:bCs/>
          <w:sz w:val="24"/>
          <w:szCs w:val="24"/>
        </w:rPr>
      </w:pPr>
    </w:p>
    <w:p w14:paraId="583C109A" w14:textId="6EA9FE25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Modulo di candidatura per </w:t>
      </w:r>
      <w:r w:rsidR="001D6686">
        <w:rPr>
          <w:b/>
          <w:bCs/>
          <w:sz w:val="24"/>
          <w:szCs w:val="24"/>
        </w:rPr>
        <w:t xml:space="preserve">Figure di Sistema </w:t>
      </w:r>
      <w:r w:rsidR="003431EA">
        <w:rPr>
          <w:b/>
          <w:bCs/>
          <w:sz w:val="24"/>
          <w:szCs w:val="24"/>
        </w:rPr>
        <w:t>A.S. 202</w:t>
      </w:r>
      <w:r w:rsidR="005105B4">
        <w:rPr>
          <w:b/>
          <w:bCs/>
          <w:sz w:val="24"/>
          <w:szCs w:val="24"/>
        </w:rPr>
        <w:t>2</w:t>
      </w:r>
      <w:r w:rsidR="003431EA">
        <w:rPr>
          <w:b/>
          <w:bCs/>
          <w:sz w:val="24"/>
          <w:szCs w:val="24"/>
        </w:rPr>
        <w:t>-202</w:t>
      </w:r>
      <w:r w:rsidR="005105B4">
        <w:rPr>
          <w:b/>
          <w:bCs/>
          <w:sz w:val="24"/>
          <w:szCs w:val="24"/>
        </w:rPr>
        <w:t>3</w:t>
      </w:r>
    </w:p>
    <w:p w14:paraId="59B0E786" w14:textId="163DA761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Il/la sottoscritto/a __________________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 xml:space="preserve">__,  nato/a </w:t>
      </w:r>
      <w:proofErr w:type="spellStart"/>
      <w:r w:rsidRPr="00051539">
        <w:rPr>
          <w:sz w:val="24"/>
          <w:szCs w:val="24"/>
        </w:rPr>
        <w:t>a</w:t>
      </w:r>
      <w:proofErr w:type="spellEnd"/>
      <w:r w:rsidRPr="00051539">
        <w:rPr>
          <w:sz w:val="24"/>
          <w:szCs w:val="24"/>
        </w:rPr>
        <w:t xml:space="preserve"> ________________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 w:rsidR="001D6686">
        <w:rPr>
          <w:sz w:val="24"/>
          <w:szCs w:val="24"/>
        </w:rPr>
        <w:t>2</w:t>
      </w:r>
      <w:r w:rsidR="005105B4">
        <w:rPr>
          <w:sz w:val="24"/>
          <w:szCs w:val="24"/>
        </w:rPr>
        <w:t>2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avere optato per il part time, per il corrente anno scolastico;</w:t>
      </w:r>
    </w:p>
    <w:p w14:paraId="3E8F134F" w14:textId="56A30EFD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frequentare eventuali specifiche iniziative di formazione in servizio che saranno programmate per </w:t>
      </w:r>
      <w:r w:rsidR="00522832">
        <w:rPr>
          <w:sz w:val="24"/>
        </w:rPr>
        <w:t>l’incarico assegnato;</w:t>
      </w:r>
    </w:p>
    <w:p w14:paraId="663F8629" w14:textId="71FC11AA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non essere stato designato per l’A.S. in corso come </w:t>
      </w:r>
      <w:r w:rsidR="003431EA">
        <w:rPr>
          <w:sz w:val="24"/>
        </w:rPr>
        <w:t>C</w:t>
      </w:r>
      <w:r w:rsidRPr="00051539">
        <w:rPr>
          <w:sz w:val="24"/>
        </w:rPr>
        <w:t xml:space="preserve">ollaboratore del D.S.; </w:t>
      </w:r>
    </w:p>
    <w:p w14:paraId="2E0AB9FF" w14:textId="6A3301BC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rimanere in servizio presso </w:t>
      </w:r>
      <w:proofErr w:type="gramStart"/>
      <w:r w:rsidR="00457A4A">
        <w:rPr>
          <w:sz w:val="24"/>
        </w:rPr>
        <w:t>l’</w:t>
      </w:r>
      <w:r w:rsidRPr="00051539">
        <w:rPr>
          <w:sz w:val="24"/>
        </w:rPr>
        <w:t>I</w:t>
      </w:r>
      <w:r w:rsidR="00457A4A">
        <w:rPr>
          <w:sz w:val="24"/>
        </w:rPr>
        <w:t>.</w:t>
      </w:r>
      <w:r w:rsidRPr="00051539">
        <w:rPr>
          <w:sz w:val="24"/>
        </w:rPr>
        <w:t>C</w:t>
      </w:r>
      <w:r w:rsidR="00457A4A">
        <w:rPr>
          <w:sz w:val="24"/>
        </w:rPr>
        <w:t>.</w:t>
      </w:r>
      <w:r w:rsidRPr="00051539">
        <w:rPr>
          <w:sz w:val="24"/>
        </w:rPr>
        <w:t>S</w:t>
      </w:r>
      <w:r w:rsidR="00457A4A">
        <w:rPr>
          <w:sz w:val="24"/>
        </w:rPr>
        <w:t>.</w:t>
      </w:r>
      <w:r w:rsidRPr="00051539">
        <w:rPr>
          <w:sz w:val="24"/>
        </w:rPr>
        <w:t xml:space="preserve"> ”</w:t>
      </w:r>
      <w:proofErr w:type="spellStart"/>
      <w:r w:rsidRPr="00051539">
        <w:rPr>
          <w:sz w:val="24"/>
        </w:rPr>
        <w:t>Maredolce</w:t>
      </w:r>
      <w:proofErr w:type="spellEnd"/>
      <w:proofErr w:type="gramEnd"/>
      <w:r w:rsidRPr="00051539">
        <w:rPr>
          <w:sz w:val="24"/>
        </w:rPr>
        <w:t>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2948D1DC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culturali:</w:t>
      </w:r>
    </w:p>
    <w:p w14:paraId="2D45A03D" w14:textId="5BBFEE6B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8134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Abilitazioni e</w:t>
      </w:r>
      <w:r w:rsidR="00522832">
        <w:rPr>
          <w:rFonts w:ascii="Arial" w:hAnsi="Arial"/>
          <w:b w:val="0"/>
          <w:bCs w:val="0"/>
        </w:rPr>
        <w:t>/o</w:t>
      </w:r>
      <w:r w:rsidR="00051539" w:rsidRPr="0035410A">
        <w:rPr>
          <w:rFonts w:ascii="Arial" w:hAnsi="Arial"/>
          <w:b w:val="0"/>
          <w:bCs w:val="0"/>
        </w:rPr>
        <w:t xml:space="preserve"> inclusioni in graduatoria di merito</w:t>
      </w:r>
    </w:p>
    <w:p w14:paraId="04D4225A" w14:textId="6D2A6A9E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Master/Corsi di specializzazione</w:t>
      </w:r>
    </w:p>
    <w:p w14:paraId="1EE36EB1" w14:textId="0F4910E2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36283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 xml:space="preserve">Pubblicazioni </w:t>
      </w:r>
    </w:p>
    <w:p w14:paraId="053A7BE2" w14:textId="2D5300AB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52787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 xml:space="preserve">Conoscenze e/o competenze specifiche per </w:t>
      </w:r>
      <w:r w:rsidR="001D6686">
        <w:rPr>
          <w:rFonts w:ascii="Arial" w:hAnsi="Arial"/>
          <w:b w:val="0"/>
          <w:bCs w:val="0"/>
        </w:rPr>
        <w:t>l’incarico</w:t>
      </w:r>
      <w:r w:rsidR="00051539" w:rsidRPr="00051539">
        <w:rPr>
          <w:rFonts w:ascii="Arial" w:hAnsi="Arial"/>
          <w:b w:val="0"/>
          <w:bCs w:val="0"/>
        </w:rPr>
        <w:t xml:space="preserve"> cui chiede l’accesso, anche acquisite in seminari di studio e corsi di aggiornamento e/o formazione</w:t>
      </w:r>
      <w:r w:rsidR="00522832">
        <w:rPr>
          <w:rFonts w:ascii="Arial" w:hAnsi="Arial"/>
          <w:b w:val="0"/>
          <w:bCs w:val="0"/>
        </w:rPr>
        <w:t xml:space="preserve"> (CV allegato)</w:t>
      </w:r>
    </w:p>
    <w:p w14:paraId="71B4BAC7" w14:textId="644D58EA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86051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>Altro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10D28923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6097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Incarichi in Commissioni </w:t>
      </w:r>
      <w:r w:rsidR="00522832">
        <w:rPr>
          <w:bCs/>
          <w:sz w:val="24"/>
          <w:szCs w:val="24"/>
        </w:rPr>
        <w:t>approvate</w:t>
      </w:r>
      <w:r w:rsidR="00051539" w:rsidRPr="00025581">
        <w:rPr>
          <w:bCs/>
          <w:sz w:val="24"/>
          <w:szCs w:val="24"/>
        </w:rPr>
        <w:t xml:space="preserve">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0E53D8CF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840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 xml:space="preserve">Partecipazione a </w:t>
      </w:r>
      <w:r w:rsidR="00051539" w:rsidRPr="00025581">
        <w:rPr>
          <w:bCs/>
          <w:sz w:val="24"/>
          <w:szCs w:val="24"/>
        </w:rPr>
        <w:t xml:space="preserve">progetti di sperimentazione  </w:t>
      </w:r>
    </w:p>
    <w:p w14:paraId="5EA9D521" w14:textId="56099515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369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staff di presidenza</w:t>
      </w:r>
      <w:r w:rsidR="00522832">
        <w:rPr>
          <w:bCs/>
          <w:sz w:val="24"/>
          <w:szCs w:val="24"/>
        </w:rPr>
        <w:t xml:space="preserve"> (Collaboratori DS, Referenti di plesso)</w:t>
      </w:r>
    </w:p>
    <w:p w14:paraId="37F974AF" w14:textId="488ACD27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15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>Incarichi</w:t>
      </w:r>
      <w:r w:rsidR="00051539" w:rsidRPr="00025581">
        <w:rPr>
          <w:bCs/>
          <w:sz w:val="24"/>
          <w:szCs w:val="24"/>
        </w:rPr>
        <w:t xml:space="preserve"> di Funzione Strumentale</w:t>
      </w:r>
    </w:p>
    <w:p w14:paraId="6F026AC8" w14:textId="120CE8B2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171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Consiglio di Istituto, Comitato di valutazione</w:t>
      </w:r>
      <w:r w:rsidR="00522832">
        <w:rPr>
          <w:bCs/>
          <w:sz w:val="24"/>
          <w:szCs w:val="24"/>
        </w:rPr>
        <w:t>, NIV</w:t>
      </w:r>
    </w:p>
    <w:p w14:paraId="5DEFC7A3" w14:textId="1A2A2B4C" w:rsidR="00051539" w:rsidRPr="00025581" w:rsidRDefault="00000000" w:rsidP="00635F9D">
      <w:pPr>
        <w:ind w:left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4899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Relatore in corsi di aggiornamento </w:t>
      </w:r>
    </w:p>
    <w:p w14:paraId="444E66D9" w14:textId="75C024A5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Cs/>
          <w:sz w:val="24"/>
          <w:szCs w:val="24"/>
        </w:rPr>
        <w:t>Altro</w:t>
      </w:r>
      <w:r>
        <w:rPr>
          <w:bCs/>
          <w:sz w:val="24"/>
          <w:szCs w:val="24"/>
        </w:rPr>
        <w:t xml:space="preserve"> _______________________________________________________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49ED6DB8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</w:t>
      </w:r>
      <w:r w:rsidR="00457A4A">
        <w:rPr>
          <w:b/>
          <w:sz w:val="24"/>
          <w:szCs w:val="24"/>
        </w:rPr>
        <w:t xml:space="preserve"> </w:t>
      </w:r>
      <w:r w:rsidRPr="004C57C1">
        <w:rPr>
          <w:b/>
          <w:sz w:val="24"/>
          <w:szCs w:val="24"/>
        </w:rPr>
        <w:t xml:space="preserve">seguente </w:t>
      </w:r>
      <w:r w:rsidR="00457A4A">
        <w:rPr>
          <w:b/>
          <w:sz w:val="24"/>
          <w:szCs w:val="24"/>
        </w:rPr>
        <w:t>incarico: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1BD68115" w14:textId="77777777" w:rsidR="00522832" w:rsidRDefault="00522832" w:rsidP="00457A4A">
      <w:pPr>
        <w:spacing w:before="240" w:after="120"/>
        <w:jc w:val="center"/>
        <w:rPr>
          <w:b/>
          <w:bCs/>
          <w:sz w:val="24"/>
          <w:szCs w:val="24"/>
        </w:rPr>
      </w:pPr>
    </w:p>
    <w:p w14:paraId="5CFAC274" w14:textId="75EE8106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Funzioni Strumentali al </w:t>
      </w:r>
      <w:r w:rsidR="003431EA">
        <w:rPr>
          <w:b/>
          <w:bCs/>
          <w:sz w:val="24"/>
          <w:szCs w:val="24"/>
        </w:rPr>
        <w:t>P</w:t>
      </w:r>
      <w:r w:rsidRPr="00916FE7">
        <w:rPr>
          <w:b/>
          <w:bCs/>
          <w:sz w:val="24"/>
          <w:szCs w:val="24"/>
        </w:rPr>
        <w:t>iano dell’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 xml:space="preserve">fferta </w:t>
      </w:r>
      <w:r w:rsidR="003431EA">
        <w:rPr>
          <w:b/>
          <w:bCs/>
          <w:sz w:val="24"/>
          <w:szCs w:val="24"/>
        </w:rPr>
        <w:t>F</w:t>
      </w:r>
      <w:r w:rsidRPr="00916FE7">
        <w:rPr>
          <w:b/>
          <w:bCs/>
          <w:sz w:val="24"/>
          <w:szCs w:val="24"/>
        </w:rPr>
        <w:t>ormativa</w:t>
      </w:r>
    </w:p>
    <w:p w14:paraId="1B02CE2F" w14:textId="3A7737DE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556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1 Gestione del P.T.O.F.: </w:t>
      </w:r>
      <w:r w:rsidR="00457A4A" w:rsidRPr="002F7456">
        <w:rPr>
          <w:sz w:val="24"/>
          <w:szCs w:val="24"/>
        </w:rPr>
        <w:t>1 Docente</w:t>
      </w:r>
    </w:p>
    <w:p w14:paraId="55ACA615" w14:textId="3C3AD871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6942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2 </w:t>
      </w:r>
      <w:r w:rsidR="003431EA">
        <w:rPr>
          <w:b/>
          <w:bCs/>
          <w:sz w:val="24"/>
          <w:szCs w:val="24"/>
        </w:rPr>
        <w:t>Continuità e Orientamento</w:t>
      </w:r>
      <w:r w:rsidR="003431EA" w:rsidRPr="002F7456">
        <w:rPr>
          <w:b/>
          <w:bCs/>
          <w:sz w:val="24"/>
          <w:szCs w:val="24"/>
        </w:rPr>
        <w:t>:</w:t>
      </w:r>
      <w:r w:rsidR="003431EA">
        <w:rPr>
          <w:b/>
          <w:bCs/>
          <w:sz w:val="24"/>
          <w:szCs w:val="24"/>
        </w:rPr>
        <w:t xml:space="preserve"> </w:t>
      </w:r>
      <w:r w:rsidR="003431EA" w:rsidRPr="002F7456">
        <w:rPr>
          <w:sz w:val="24"/>
          <w:szCs w:val="24"/>
        </w:rPr>
        <w:t>1 Docente</w:t>
      </w:r>
    </w:p>
    <w:p w14:paraId="1B2AAF77" w14:textId="77777777" w:rsidR="003431EA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96560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3 </w:t>
      </w:r>
      <w:r w:rsidR="003431EA" w:rsidRPr="00704DAE">
        <w:rPr>
          <w:b/>
          <w:sz w:val="24"/>
          <w:szCs w:val="24"/>
        </w:rPr>
        <w:t>Dispersione Scolastica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 xml:space="preserve">e </w:t>
      </w:r>
    </w:p>
    <w:p w14:paraId="2BE160E0" w14:textId="77777777" w:rsidR="003431E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238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4 </w:t>
      </w:r>
      <w:r w:rsidR="003431EA">
        <w:rPr>
          <w:b/>
          <w:bCs/>
          <w:sz w:val="24"/>
          <w:szCs w:val="24"/>
        </w:rPr>
        <w:t>Inclusione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>e</w:t>
      </w:r>
      <w:r w:rsidR="003431EA">
        <w:rPr>
          <w:b/>
          <w:bCs/>
          <w:sz w:val="24"/>
          <w:szCs w:val="24"/>
        </w:rPr>
        <w:t xml:space="preserve"> </w:t>
      </w:r>
    </w:p>
    <w:p w14:paraId="669299CD" w14:textId="644AB040" w:rsidR="00457A4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201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5 Progetti Europei</w:t>
      </w:r>
      <w:r w:rsidR="00457A4A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21232D29" w14:textId="6D2DE884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Unità 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>rganizzative</w:t>
      </w:r>
      <w:r w:rsidRPr="00916FE7">
        <w:rPr>
          <w:b/>
          <w:bCs/>
          <w:sz w:val="24"/>
          <w:szCs w:val="24"/>
        </w:rPr>
        <w:tab/>
        <w:t xml:space="preserve"> </w:t>
      </w:r>
    </w:p>
    <w:p w14:paraId="4C98BE28" w14:textId="1052B0A8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81347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C92E82">
        <w:rPr>
          <w:b/>
          <w:bCs/>
          <w:sz w:val="24"/>
          <w:szCs w:val="24"/>
        </w:rPr>
        <w:t>Nucleo interno di Valutazione</w:t>
      </w:r>
      <w:r w:rsidR="003431EA">
        <w:rPr>
          <w:b/>
          <w:bCs/>
          <w:sz w:val="24"/>
          <w:szCs w:val="24"/>
        </w:rPr>
        <w:t xml:space="preserve"> (NIV):</w:t>
      </w:r>
      <w:r w:rsidR="003431EA">
        <w:rPr>
          <w:sz w:val="24"/>
          <w:szCs w:val="24"/>
        </w:rPr>
        <w:t xml:space="preserve"> 1 Docente</w:t>
      </w:r>
      <w:r w:rsidR="003431EA">
        <w:rPr>
          <w:b/>
          <w:bCs/>
          <w:sz w:val="24"/>
          <w:szCs w:val="24"/>
        </w:rPr>
        <w:t xml:space="preserve"> </w:t>
      </w:r>
      <w:r w:rsidR="003431EA">
        <w:rPr>
          <w:sz w:val="24"/>
          <w:szCs w:val="24"/>
        </w:rPr>
        <w:t xml:space="preserve">infanzia, 1 Docente </w:t>
      </w:r>
      <w:r w:rsidR="003431EA" w:rsidRPr="001D6915">
        <w:rPr>
          <w:sz w:val="24"/>
          <w:szCs w:val="24"/>
        </w:rPr>
        <w:t>primaria</w:t>
      </w:r>
      <w:r w:rsidR="003431EA">
        <w:rPr>
          <w:sz w:val="24"/>
          <w:szCs w:val="24"/>
        </w:rPr>
        <w:t>, 1 Docente secondaria I grado.</w:t>
      </w:r>
    </w:p>
    <w:p w14:paraId="1AC3EFFB" w14:textId="4349DA0F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09231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Commissione Orientamento e Continuità: </w:t>
      </w:r>
      <w:r w:rsidR="003431EA">
        <w:rPr>
          <w:sz w:val="24"/>
          <w:szCs w:val="24"/>
        </w:rPr>
        <w:t>3</w:t>
      </w:r>
      <w:r w:rsidR="003431EA" w:rsidRPr="00732E95">
        <w:rPr>
          <w:sz w:val="24"/>
          <w:szCs w:val="24"/>
        </w:rPr>
        <w:t xml:space="preserve"> Docenti</w:t>
      </w:r>
    </w:p>
    <w:p w14:paraId="69DA35CA" w14:textId="6A0D2645" w:rsidR="00457A4A" w:rsidRPr="001D6915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33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E123F9">
        <w:rPr>
          <w:b/>
          <w:bCs/>
          <w:sz w:val="24"/>
          <w:szCs w:val="24"/>
        </w:rPr>
        <w:t>Commissione elettorale</w:t>
      </w:r>
      <w:r w:rsidR="003431EA">
        <w:rPr>
          <w:b/>
          <w:bCs/>
          <w:sz w:val="24"/>
          <w:szCs w:val="24"/>
        </w:rPr>
        <w:t xml:space="preserve">: </w:t>
      </w:r>
      <w:r w:rsidR="003431EA" w:rsidRPr="00E123F9">
        <w:rPr>
          <w:sz w:val="24"/>
          <w:szCs w:val="24"/>
        </w:rPr>
        <w:t>2 Docenti</w:t>
      </w:r>
      <w:r w:rsidR="00457A4A" w:rsidRPr="001D6915">
        <w:rPr>
          <w:sz w:val="24"/>
          <w:szCs w:val="24"/>
        </w:rPr>
        <w:t xml:space="preserve"> </w:t>
      </w:r>
    </w:p>
    <w:p w14:paraId="46F35603" w14:textId="77777777" w:rsidR="003431E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5772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Team digitale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1D6915">
        <w:rPr>
          <w:sz w:val="24"/>
          <w:szCs w:val="24"/>
        </w:rPr>
        <w:t xml:space="preserve"> Docenti</w:t>
      </w:r>
    </w:p>
    <w:p w14:paraId="01B0DA98" w14:textId="0A0624D2" w:rsid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33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Commissione a</w:t>
      </w:r>
      <w:r w:rsidR="003431EA" w:rsidRPr="00E123F9">
        <w:rPr>
          <w:b/>
          <w:bCs/>
          <w:sz w:val="24"/>
          <w:szCs w:val="24"/>
        </w:rPr>
        <w:t>cquisti e collaudi</w:t>
      </w:r>
      <w:r w:rsidR="003431EA">
        <w:rPr>
          <w:b/>
          <w:bCs/>
          <w:sz w:val="24"/>
          <w:szCs w:val="24"/>
        </w:rPr>
        <w:t xml:space="preserve">: </w:t>
      </w:r>
      <w:r w:rsidR="003431EA" w:rsidRPr="001D6915">
        <w:rPr>
          <w:sz w:val="24"/>
          <w:szCs w:val="24"/>
        </w:rPr>
        <w:t>2 Docenti</w:t>
      </w:r>
    </w:p>
    <w:p w14:paraId="29A1C7CD" w14:textId="369C9DAF" w:rsidR="003431EA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84351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3431EA">
        <w:t xml:space="preserve"> Commissione </w:t>
      </w:r>
      <w:r w:rsidR="003431EA" w:rsidRPr="007E0B36">
        <w:t>Inclusione (Disabilità, BES e DSA)</w:t>
      </w:r>
      <w:r w:rsidR="003431EA">
        <w:t>:</w:t>
      </w:r>
      <w:r w:rsidR="003431EA" w:rsidRPr="00C92E82">
        <w:rPr>
          <w:b w:val="0"/>
          <w:bCs w:val="0"/>
        </w:rPr>
        <w:t xml:space="preserve"> </w:t>
      </w:r>
      <w:r w:rsidR="005105B4" w:rsidRPr="005105B4">
        <w:rPr>
          <w:b w:val="0"/>
          <w:bCs w:val="0"/>
        </w:rPr>
        <w:t>3 docenti (1 Infanzia-Primaria - 2 Secondaria)</w:t>
      </w:r>
    </w:p>
    <w:p w14:paraId="1529155E" w14:textId="33C7509B" w:rsidR="005105B4" w:rsidRDefault="00000000" w:rsidP="005105B4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197694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105B4">
        <w:t xml:space="preserve"> Commissione Dispersione</w:t>
      </w:r>
      <w:r w:rsidR="00601385">
        <w:t xml:space="preserve"> Scolastica</w:t>
      </w:r>
      <w:r w:rsidR="005105B4">
        <w:t>:</w:t>
      </w:r>
      <w:r w:rsidR="005105B4" w:rsidRPr="00C92E82">
        <w:rPr>
          <w:b w:val="0"/>
          <w:bCs w:val="0"/>
        </w:rPr>
        <w:t xml:space="preserve"> </w:t>
      </w:r>
      <w:r w:rsidR="005105B4" w:rsidRPr="005105B4">
        <w:rPr>
          <w:b w:val="0"/>
          <w:bCs w:val="0"/>
        </w:rPr>
        <w:t>4 docenti (uno per plesso)</w:t>
      </w:r>
    </w:p>
    <w:p w14:paraId="485B1EAA" w14:textId="22627856" w:rsidR="003431EA" w:rsidRP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448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</w:t>
      </w:r>
      <w:r w:rsidR="003431EA" w:rsidRPr="003431EA">
        <w:rPr>
          <w:b/>
          <w:bCs/>
          <w:sz w:val="24"/>
          <w:szCs w:val="24"/>
        </w:rPr>
        <w:t xml:space="preserve">Bullismo e Cyberbullismo: </w:t>
      </w:r>
      <w:r w:rsidR="005105B4" w:rsidRPr="005105B4">
        <w:rPr>
          <w:sz w:val="24"/>
          <w:szCs w:val="24"/>
        </w:rPr>
        <w:t>4 docenti (uno per plesso)</w:t>
      </w:r>
      <w:r w:rsidR="003431EA" w:rsidRPr="003431EA">
        <w:rPr>
          <w:sz w:val="24"/>
          <w:szCs w:val="24"/>
        </w:rPr>
        <w:t xml:space="preserve"> </w:t>
      </w:r>
    </w:p>
    <w:p w14:paraId="3D0CE131" w14:textId="77777777" w:rsidR="003431EA" w:rsidRPr="00C92E82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25047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</w:rPr>
            <w:t>☐</w:t>
          </w:r>
        </w:sdtContent>
      </w:sdt>
      <w:r w:rsidR="003431EA">
        <w:t xml:space="preserve"> </w:t>
      </w:r>
      <w:r w:rsidR="003431EA" w:rsidRPr="00C92E82">
        <w:t>Progetti Europei</w:t>
      </w:r>
      <w:r w:rsidR="003431EA">
        <w:rPr>
          <w:b w:val="0"/>
          <w:bCs w:val="0"/>
        </w:rPr>
        <w:t>: 2 docenti</w:t>
      </w:r>
    </w:p>
    <w:p w14:paraId="25156B1C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Aree Trasversali</w:t>
      </w:r>
    </w:p>
    <w:p w14:paraId="3572E1D7" w14:textId="336CEE1F" w:rsidR="00457A4A" w:rsidRPr="001D6915" w:rsidRDefault="00000000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44619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e manifestazioni sportive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134EBDB7" w14:textId="25876514" w:rsidR="005105B4" w:rsidRPr="001D6915" w:rsidRDefault="00000000" w:rsidP="005105B4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88224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1D6915">
        <w:rPr>
          <w:b/>
          <w:bCs/>
          <w:sz w:val="24"/>
          <w:szCs w:val="24"/>
        </w:rPr>
        <w:t>A</w:t>
      </w:r>
      <w:r w:rsidR="003431EA">
        <w:rPr>
          <w:b/>
          <w:bCs/>
          <w:sz w:val="24"/>
          <w:szCs w:val="24"/>
        </w:rPr>
        <w:t xml:space="preserve">nimatore Digitale: </w:t>
      </w:r>
      <w:r w:rsidR="003431EA" w:rsidRPr="00732E95">
        <w:rPr>
          <w:sz w:val="24"/>
          <w:szCs w:val="24"/>
        </w:rPr>
        <w:t>1 Docente</w:t>
      </w:r>
    </w:p>
    <w:p w14:paraId="3AC89008" w14:textId="08F21E2D" w:rsidR="003431EA" w:rsidRDefault="00000000" w:rsidP="003431E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40499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Relazioni col Territorio: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25645EA5" w14:textId="2B9B23D4" w:rsidR="00166802" w:rsidRDefault="00000000" w:rsidP="005105B4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30298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80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105B4">
        <w:rPr>
          <w:b/>
          <w:bCs/>
          <w:sz w:val="24"/>
          <w:szCs w:val="24"/>
        </w:rPr>
        <w:t xml:space="preserve"> Ambiente, salute e sostenibilità: </w:t>
      </w:r>
      <w:r w:rsidR="005105B4">
        <w:rPr>
          <w:sz w:val="24"/>
          <w:szCs w:val="24"/>
        </w:rPr>
        <w:t>2</w:t>
      </w:r>
      <w:r w:rsidR="005105B4" w:rsidRPr="00732E95">
        <w:rPr>
          <w:sz w:val="24"/>
          <w:szCs w:val="24"/>
        </w:rPr>
        <w:t xml:space="preserve"> Docent</w:t>
      </w:r>
      <w:r w:rsidR="005105B4">
        <w:rPr>
          <w:sz w:val="24"/>
          <w:szCs w:val="24"/>
        </w:rPr>
        <w:t>i</w:t>
      </w:r>
    </w:p>
    <w:p w14:paraId="41621657" w14:textId="08156767" w:rsidR="00252A48" w:rsidRDefault="00252A48" w:rsidP="00252A48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0211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Arte, Musica e Tradizioni</w:t>
      </w:r>
      <w:r>
        <w:rPr>
          <w:b/>
          <w:bCs/>
          <w:sz w:val="24"/>
          <w:szCs w:val="24"/>
        </w:rPr>
        <w:t xml:space="preserve">: </w:t>
      </w:r>
      <w:r w:rsidRPr="00732E95">
        <w:rPr>
          <w:sz w:val="24"/>
          <w:szCs w:val="24"/>
        </w:rPr>
        <w:t>1 Docente</w:t>
      </w:r>
      <w:r w:rsidRPr="001D6915">
        <w:rPr>
          <w:b/>
          <w:bCs/>
          <w:sz w:val="24"/>
          <w:szCs w:val="24"/>
        </w:rPr>
        <w:tab/>
      </w:r>
    </w:p>
    <w:p w14:paraId="0EA28A38" w14:textId="465ED47D" w:rsidR="00166802" w:rsidRDefault="00000000" w:rsidP="00166802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3450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80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66802">
        <w:rPr>
          <w:b/>
          <w:bCs/>
          <w:sz w:val="24"/>
          <w:szCs w:val="24"/>
        </w:rPr>
        <w:t xml:space="preserve"> Legalità: </w:t>
      </w:r>
      <w:r w:rsidR="00166802">
        <w:rPr>
          <w:sz w:val="24"/>
          <w:szCs w:val="24"/>
        </w:rPr>
        <w:t>1</w:t>
      </w:r>
      <w:r w:rsidR="00166802" w:rsidRPr="00732E95">
        <w:rPr>
          <w:sz w:val="24"/>
          <w:szCs w:val="24"/>
        </w:rPr>
        <w:t xml:space="preserve"> Docent</w:t>
      </w:r>
      <w:r w:rsidR="00166802">
        <w:rPr>
          <w:sz w:val="24"/>
          <w:szCs w:val="24"/>
        </w:rPr>
        <w:t>i</w:t>
      </w:r>
    </w:p>
    <w:p w14:paraId="2BE72690" w14:textId="54B94134" w:rsidR="00457A4A" w:rsidRPr="00732E95" w:rsidRDefault="00000000" w:rsidP="005105B4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5352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105B4">
        <w:rPr>
          <w:b/>
          <w:bCs/>
          <w:sz w:val="24"/>
          <w:szCs w:val="24"/>
        </w:rPr>
        <w:t xml:space="preserve"> Referente HACCP: </w:t>
      </w:r>
      <w:r w:rsidR="005105B4" w:rsidRPr="00732E95">
        <w:rPr>
          <w:sz w:val="24"/>
          <w:szCs w:val="24"/>
        </w:rPr>
        <w:t>1 Docente</w:t>
      </w:r>
    </w:p>
    <w:p w14:paraId="4ED86D6B" w14:textId="77777777" w:rsidR="005105B4" w:rsidRDefault="005105B4" w:rsidP="00051539">
      <w:pPr>
        <w:rPr>
          <w:bCs/>
          <w:sz w:val="24"/>
          <w:szCs w:val="24"/>
        </w:rPr>
      </w:pPr>
    </w:p>
    <w:p w14:paraId="3AFD8C2C" w14:textId="6207586E" w:rsidR="00051539" w:rsidRPr="00AE32CB" w:rsidRDefault="00AE32CB" w:rsidP="00051539">
      <w:pPr>
        <w:rPr>
          <w:bCs/>
          <w:sz w:val="24"/>
          <w:szCs w:val="24"/>
        </w:rPr>
      </w:pPr>
      <w:r w:rsidRPr="00AE32CB">
        <w:rPr>
          <w:bCs/>
          <w:sz w:val="24"/>
          <w:szCs w:val="24"/>
        </w:rPr>
        <w:t>Si allega Curriculum Vitae.</w:t>
      </w:r>
    </w:p>
    <w:p w14:paraId="30571369" w14:textId="77777777" w:rsidR="00AE32CB" w:rsidRPr="00051539" w:rsidRDefault="00AE32CB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EBF4C60" w14:textId="7BB99110" w:rsidR="00281D8E" w:rsidRPr="00CF0E25" w:rsidRDefault="00281D8E" w:rsidP="00AE32CB">
      <w:pPr>
        <w:spacing w:before="90"/>
        <w:ind w:right="330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97D6" w14:textId="77777777" w:rsidR="005854BE" w:rsidRDefault="005854BE" w:rsidP="00457A4A">
      <w:pPr>
        <w:spacing w:after="0" w:line="240" w:lineRule="auto"/>
      </w:pPr>
      <w:r>
        <w:separator/>
      </w:r>
    </w:p>
  </w:endnote>
  <w:endnote w:type="continuationSeparator" w:id="0">
    <w:p w14:paraId="401F4AB1" w14:textId="77777777" w:rsidR="005854BE" w:rsidRDefault="005854BE" w:rsidP="004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FF15" w14:textId="77777777" w:rsidR="005854BE" w:rsidRDefault="005854BE" w:rsidP="00457A4A">
      <w:pPr>
        <w:spacing w:after="0" w:line="240" w:lineRule="auto"/>
      </w:pPr>
      <w:r>
        <w:separator/>
      </w:r>
    </w:p>
  </w:footnote>
  <w:footnote w:type="continuationSeparator" w:id="0">
    <w:p w14:paraId="73C3DD2D" w14:textId="77777777" w:rsidR="005854BE" w:rsidRDefault="005854BE" w:rsidP="004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066965">
    <w:abstractNumId w:val="1"/>
  </w:num>
  <w:num w:numId="2" w16cid:durableId="91364791">
    <w:abstractNumId w:val="3"/>
  </w:num>
  <w:num w:numId="3" w16cid:durableId="1679766585">
    <w:abstractNumId w:val="4"/>
  </w:num>
  <w:num w:numId="4" w16cid:durableId="1624537776">
    <w:abstractNumId w:val="0"/>
  </w:num>
  <w:num w:numId="5" w16cid:durableId="39289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66802"/>
    <w:rsid w:val="001C20AC"/>
    <w:rsid w:val="001D6686"/>
    <w:rsid w:val="001F2DFC"/>
    <w:rsid w:val="00252A48"/>
    <w:rsid w:val="00281D8E"/>
    <w:rsid w:val="00314B30"/>
    <w:rsid w:val="003431EA"/>
    <w:rsid w:val="003D2802"/>
    <w:rsid w:val="003F5397"/>
    <w:rsid w:val="00457A4A"/>
    <w:rsid w:val="004978BC"/>
    <w:rsid w:val="004C57C1"/>
    <w:rsid w:val="005105B4"/>
    <w:rsid w:val="00522832"/>
    <w:rsid w:val="005854BE"/>
    <w:rsid w:val="005D7BE6"/>
    <w:rsid w:val="00601385"/>
    <w:rsid w:val="006229DE"/>
    <w:rsid w:val="00635F9D"/>
    <w:rsid w:val="006A0E5F"/>
    <w:rsid w:val="00893AE2"/>
    <w:rsid w:val="00914971"/>
    <w:rsid w:val="0096113F"/>
    <w:rsid w:val="00A65289"/>
    <w:rsid w:val="00AE32CB"/>
    <w:rsid w:val="00AF6B41"/>
    <w:rsid w:val="00B215C4"/>
    <w:rsid w:val="00B763CE"/>
    <w:rsid w:val="00BA51ED"/>
    <w:rsid w:val="00C31ABE"/>
    <w:rsid w:val="00C7237C"/>
    <w:rsid w:val="00CE14CD"/>
    <w:rsid w:val="00CF0E25"/>
    <w:rsid w:val="00D54A93"/>
    <w:rsid w:val="00D85737"/>
    <w:rsid w:val="00F22DE8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link w:val="Heading1Char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Heading4">
    <w:name w:val="heading 4"/>
    <w:basedOn w:val="Normal"/>
    <w:next w:val="Normal"/>
    <w:link w:val="Heading4Char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Heading4Char">
    <w:name w:val="Heading 4 Char"/>
    <w:basedOn w:val="DefaultParagraphFont"/>
    <w:link w:val="Heading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A"/>
  </w:style>
  <w:style w:type="paragraph" w:styleId="Footer">
    <w:name w:val="footer"/>
    <w:basedOn w:val="Normal"/>
    <w:link w:val="Foot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A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431EA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431EA"/>
    <w:rPr>
      <w:rFonts w:eastAsia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13</cp:revision>
  <dcterms:created xsi:type="dcterms:W3CDTF">2019-09-02T14:29:00Z</dcterms:created>
  <dcterms:modified xsi:type="dcterms:W3CDTF">2022-09-06T16:43:00Z</dcterms:modified>
</cp:coreProperties>
</file>