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0766C" w14:textId="2B998084" w:rsidR="00F156DD" w:rsidRDefault="00F156DD" w:rsidP="00D8782A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ALLEGATO B</w:t>
      </w:r>
    </w:p>
    <w:p w14:paraId="76BCD500" w14:textId="1B3B62F3" w:rsidR="00D8782A" w:rsidRDefault="008127B2" w:rsidP="00D8782A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Perc</w:t>
      </w:r>
      <w:r w:rsidR="00D8782A" w:rsidRPr="00D8782A">
        <w:rPr>
          <w:b/>
          <w:bCs/>
          <w:sz w:val="24"/>
          <w:szCs w:val="24"/>
        </w:rPr>
        <w:t xml:space="preserve">orso </w:t>
      </w:r>
      <w:r>
        <w:rPr>
          <w:b/>
          <w:bCs/>
          <w:sz w:val="24"/>
          <w:szCs w:val="24"/>
        </w:rPr>
        <w:t>formativo</w:t>
      </w:r>
      <w:r w:rsidR="00D8782A" w:rsidRPr="00D8782A">
        <w:rPr>
          <w:b/>
          <w:bCs/>
          <w:sz w:val="24"/>
          <w:szCs w:val="24"/>
        </w:rPr>
        <w:t xml:space="preserve"> rivolto</w:t>
      </w:r>
      <w:r w:rsidR="00363683">
        <w:rPr>
          <w:b/>
          <w:bCs/>
          <w:sz w:val="24"/>
          <w:szCs w:val="24"/>
        </w:rPr>
        <w:t xml:space="preserve"> </w:t>
      </w:r>
      <w:r w:rsidR="00D8782A" w:rsidRPr="00D8782A">
        <w:rPr>
          <w:b/>
          <w:bCs/>
          <w:sz w:val="24"/>
          <w:szCs w:val="24"/>
        </w:rPr>
        <w:t>a</w:t>
      </w:r>
      <w:r w:rsidR="00363683">
        <w:rPr>
          <w:b/>
          <w:bCs/>
          <w:sz w:val="24"/>
          <w:szCs w:val="24"/>
        </w:rPr>
        <w:t>d</w:t>
      </w:r>
      <w:r w:rsidR="00D8782A" w:rsidRPr="00D8782A">
        <w:rPr>
          <w:b/>
          <w:bCs/>
          <w:sz w:val="24"/>
          <w:szCs w:val="24"/>
        </w:rPr>
        <w:t xml:space="preserve"> </w:t>
      </w:r>
      <w:r w:rsidR="00363683">
        <w:rPr>
          <w:b/>
          <w:bCs/>
          <w:sz w:val="24"/>
          <w:szCs w:val="24"/>
        </w:rPr>
        <w:t>alunni e</w:t>
      </w:r>
      <w:r w:rsidR="00D8782A" w:rsidRPr="00D8782A">
        <w:rPr>
          <w:b/>
          <w:bCs/>
          <w:sz w:val="24"/>
          <w:szCs w:val="24"/>
        </w:rPr>
        <w:t xml:space="preserve"> docenti dell’</w:t>
      </w:r>
      <w:r w:rsidR="00363683">
        <w:rPr>
          <w:b/>
          <w:bCs/>
          <w:sz w:val="24"/>
          <w:szCs w:val="24"/>
        </w:rPr>
        <w:t>I</w:t>
      </w:r>
      <w:r w:rsidR="00D8782A" w:rsidRPr="00D8782A">
        <w:rPr>
          <w:b/>
          <w:bCs/>
          <w:sz w:val="24"/>
          <w:szCs w:val="24"/>
        </w:rPr>
        <w:t xml:space="preserve">stituzione scolastica </w:t>
      </w:r>
    </w:p>
    <w:p w14:paraId="4FB6901F" w14:textId="77777777" w:rsidR="00363683" w:rsidRPr="003F7CE5" w:rsidRDefault="00363683" w:rsidP="00363683">
      <w:pPr>
        <w:spacing w:after="0"/>
        <w:ind w:right="-1"/>
        <w:jc w:val="center"/>
        <w:rPr>
          <w:b/>
          <w:bCs/>
          <w:sz w:val="24"/>
          <w:szCs w:val="24"/>
          <w:lang w:val="en-US"/>
        </w:rPr>
      </w:pPr>
      <w:r w:rsidRPr="003F7CE5">
        <w:rPr>
          <w:rFonts w:eastAsia="Times New Roman"/>
          <w:b/>
          <w:sz w:val="24"/>
          <w:szCs w:val="24"/>
          <w:lang w:val="en-US"/>
        </w:rPr>
        <w:t>Progetto Erasmus+</w:t>
      </w:r>
      <w:r w:rsidRPr="003F7CE5">
        <w:rPr>
          <w:b/>
          <w:sz w:val="24"/>
          <w:szCs w:val="24"/>
          <w:lang w:val="en-US"/>
        </w:rPr>
        <w:t xml:space="preserve"> “</w:t>
      </w:r>
      <w:r w:rsidRPr="003F7CE5">
        <w:rPr>
          <w:b/>
          <w:i/>
          <w:iCs/>
          <w:sz w:val="24"/>
          <w:szCs w:val="24"/>
          <w:lang w:val="en-US"/>
        </w:rPr>
        <w:t>Sea-inspired Active Learning of United STEAM</w:t>
      </w:r>
      <w:r w:rsidRPr="003F7CE5">
        <w:rPr>
          <w:b/>
          <w:sz w:val="24"/>
          <w:szCs w:val="24"/>
          <w:lang w:val="en-US"/>
        </w:rPr>
        <w:t>” (SALUS)</w:t>
      </w:r>
      <w:r w:rsidRPr="003F7CE5">
        <w:rPr>
          <w:sz w:val="24"/>
          <w:szCs w:val="24"/>
          <w:lang w:val="en-US"/>
        </w:rPr>
        <w:t xml:space="preserve"> </w:t>
      </w:r>
    </w:p>
    <w:p w14:paraId="5AA1AAF3" w14:textId="59AAC487" w:rsidR="00363683" w:rsidRPr="00363683" w:rsidRDefault="00363683" w:rsidP="00363683">
      <w:pPr>
        <w:spacing w:before="80" w:after="60" w:line="238" w:lineRule="auto"/>
        <w:ind w:right="102"/>
        <w:jc w:val="center"/>
        <w:rPr>
          <w:rFonts w:eastAsia="Times New Roman"/>
          <w:b/>
          <w:bCs/>
          <w:sz w:val="24"/>
          <w:szCs w:val="24"/>
        </w:rPr>
      </w:pPr>
      <w:r w:rsidRPr="00363683">
        <w:rPr>
          <w:rFonts w:eastAsia="Times New Roman"/>
          <w:b/>
          <w:bCs/>
          <w:sz w:val="24"/>
          <w:szCs w:val="24"/>
        </w:rPr>
        <w:t>Codice progetto: 2020-1-IT02-KA229-079340_1 - CUP: F72I20000190006</w:t>
      </w:r>
    </w:p>
    <w:p w14:paraId="6064F226" w14:textId="1E57F67B" w:rsidR="003F5998" w:rsidRDefault="00974F82" w:rsidP="008727AA">
      <w:pPr>
        <w:spacing w:after="0"/>
        <w:jc w:val="center"/>
        <w:rPr>
          <w:b/>
          <w:bCs/>
          <w:sz w:val="24"/>
          <w:szCs w:val="24"/>
        </w:rPr>
      </w:pPr>
      <w:r w:rsidRPr="00E12441">
        <w:rPr>
          <w:b/>
          <w:sz w:val="24"/>
          <w:szCs w:val="24"/>
        </w:rPr>
        <w:t xml:space="preserve">Avviso </w:t>
      </w:r>
      <w:r w:rsidRPr="008727AA">
        <w:rPr>
          <w:b/>
          <w:sz w:val="24"/>
          <w:szCs w:val="24"/>
        </w:rPr>
        <w:t xml:space="preserve">pubblico prot. n. </w:t>
      </w:r>
      <w:r w:rsidR="008727AA" w:rsidRPr="008727AA">
        <w:rPr>
          <w:b/>
          <w:sz w:val="24"/>
          <w:szCs w:val="24"/>
        </w:rPr>
        <w:t>59</w:t>
      </w:r>
      <w:r w:rsidR="008727AA" w:rsidRPr="00334C62">
        <w:rPr>
          <w:b/>
          <w:sz w:val="24"/>
          <w:szCs w:val="24"/>
        </w:rPr>
        <w:t>6</w:t>
      </w:r>
      <w:r w:rsidR="00444D80">
        <w:rPr>
          <w:b/>
          <w:sz w:val="24"/>
          <w:szCs w:val="24"/>
        </w:rPr>
        <w:t>6</w:t>
      </w:r>
      <w:r w:rsidR="008727AA" w:rsidRPr="00334C62">
        <w:rPr>
          <w:b/>
          <w:sz w:val="24"/>
          <w:szCs w:val="24"/>
        </w:rPr>
        <w:t xml:space="preserve"> del 21/05/2021</w:t>
      </w:r>
    </w:p>
    <w:p w14:paraId="01326F2D" w14:textId="1FC7C707" w:rsidR="007D660D" w:rsidRPr="007D660D" w:rsidRDefault="007D660D" w:rsidP="007D660D">
      <w:pPr>
        <w:spacing w:before="240" w:after="240"/>
        <w:jc w:val="center"/>
        <w:rPr>
          <w:b/>
        </w:rPr>
      </w:pPr>
      <w:r w:rsidRPr="007D660D">
        <w:rPr>
          <w:rFonts w:eastAsia="Times New Roman"/>
          <w:b/>
        </w:rPr>
        <w:t xml:space="preserve">Proposta d’articolazione del percorso </w:t>
      </w:r>
      <w:r w:rsidR="00444D80">
        <w:rPr>
          <w:rFonts w:eastAsia="Times New Roman"/>
          <w:b/>
        </w:rPr>
        <w:t>di tutoraggio</w:t>
      </w:r>
    </w:p>
    <w:p w14:paraId="25AD276E" w14:textId="0B2E1042" w:rsidR="00AF3A33" w:rsidRPr="00D8782A" w:rsidRDefault="00AF3A33" w:rsidP="00E25B49">
      <w:pPr>
        <w:spacing w:before="120" w:after="0"/>
        <w:jc w:val="both"/>
        <w:rPr>
          <w:b/>
          <w:sz w:val="24"/>
          <w:szCs w:val="24"/>
        </w:rPr>
      </w:pPr>
      <w:r w:rsidRPr="00D8782A">
        <w:rPr>
          <w:b/>
          <w:sz w:val="24"/>
          <w:szCs w:val="24"/>
        </w:rPr>
        <w:t>Destinatari del percorso formativo</w:t>
      </w:r>
    </w:p>
    <w:p w14:paraId="6751C7B6" w14:textId="41715C35" w:rsidR="00AF3A33" w:rsidRPr="00D8782A" w:rsidRDefault="00AF3A33" w:rsidP="00363683">
      <w:pPr>
        <w:spacing w:after="0"/>
        <w:jc w:val="both"/>
        <w:rPr>
          <w:sz w:val="24"/>
          <w:szCs w:val="24"/>
        </w:rPr>
      </w:pPr>
      <w:r w:rsidRPr="00D8782A">
        <w:rPr>
          <w:sz w:val="24"/>
          <w:szCs w:val="24"/>
        </w:rPr>
        <w:t xml:space="preserve">I destinatari del percorso di </w:t>
      </w:r>
      <w:r w:rsidR="00444D80">
        <w:rPr>
          <w:sz w:val="24"/>
          <w:szCs w:val="24"/>
        </w:rPr>
        <w:t>tutoraggio</w:t>
      </w:r>
      <w:r w:rsidRPr="00D8782A">
        <w:rPr>
          <w:sz w:val="24"/>
          <w:szCs w:val="24"/>
        </w:rPr>
        <w:t xml:space="preserve"> sono </w:t>
      </w:r>
      <w:r w:rsidR="00363683">
        <w:rPr>
          <w:sz w:val="24"/>
          <w:szCs w:val="24"/>
        </w:rPr>
        <w:t>gli alunni</w:t>
      </w:r>
      <w:r w:rsidR="008727AA">
        <w:rPr>
          <w:sz w:val="24"/>
          <w:szCs w:val="24"/>
        </w:rPr>
        <w:t xml:space="preserve"> e le alunne </w:t>
      </w:r>
      <w:r w:rsidR="00444D80">
        <w:rPr>
          <w:sz w:val="24"/>
          <w:szCs w:val="24"/>
        </w:rPr>
        <w:t>della scuola primaria e secondaria di I grado coinvolti nei percorsi di formazione del Progetto</w:t>
      </w:r>
      <w:r w:rsidR="008727AA">
        <w:rPr>
          <w:sz w:val="24"/>
          <w:szCs w:val="24"/>
        </w:rPr>
        <w:t>.</w:t>
      </w:r>
      <w:r w:rsidRPr="00D8782A">
        <w:rPr>
          <w:sz w:val="24"/>
          <w:szCs w:val="24"/>
        </w:rPr>
        <w:t xml:space="preserve"> </w:t>
      </w:r>
    </w:p>
    <w:p w14:paraId="2D3E806B" w14:textId="51D15201" w:rsidR="008127B2" w:rsidRDefault="008127B2" w:rsidP="00744A1A">
      <w:pPr>
        <w:spacing w:after="0"/>
        <w:jc w:val="both"/>
        <w:rPr>
          <w:sz w:val="24"/>
          <w:szCs w:val="24"/>
        </w:rPr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3681"/>
        <w:gridCol w:w="5947"/>
      </w:tblGrid>
      <w:tr w:rsidR="008127B2" w14:paraId="4900AABD" w14:textId="77777777" w:rsidTr="008727AA">
        <w:tc>
          <w:tcPr>
            <w:tcW w:w="3681" w:type="dxa"/>
            <w:shd w:val="clear" w:color="auto" w:fill="BDD6EE" w:themeFill="accent1" w:themeFillTint="66"/>
          </w:tcPr>
          <w:p w14:paraId="6A665647" w14:textId="77777777" w:rsidR="008127B2" w:rsidRPr="008727AA" w:rsidRDefault="008127B2" w:rsidP="00974F82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8727AA">
              <w:rPr>
                <w:b/>
                <w:bCs/>
                <w:sz w:val="24"/>
                <w:szCs w:val="24"/>
              </w:rPr>
              <w:t>Titolo del percorso formativo</w:t>
            </w:r>
          </w:p>
          <w:p w14:paraId="341A203D" w14:textId="580CCA8C" w:rsidR="00E25B49" w:rsidRPr="008727AA" w:rsidRDefault="00E25B49" w:rsidP="00974F82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8727AA">
              <w:rPr>
                <w:b/>
                <w:bCs/>
                <w:sz w:val="24"/>
                <w:szCs w:val="24"/>
              </w:rPr>
              <w:t>(segnare il percorso interessato)</w:t>
            </w:r>
          </w:p>
        </w:tc>
        <w:tc>
          <w:tcPr>
            <w:tcW w:w="5947" w:type="dxa"/>
            <w:shd w:val="clear" w:color="auto" w:fill="BDD6EE" w:themeFill="accent1" w:themeFillTint="66"/>
          </w:tcPr>
          <w:p w14:paraId="045CA51E" w14:textId="2ACA300F" w:rsidR="00E25B49" w:rsidRPr="008727AA" w:rsidRDefault="00363683" w:rsidP="008727AA">
            <w:pPr>
              <w:pStyle w:val="ListParagraph"/>
              <w:numPr>
                <w:ilvl w:val="0"/>
                <w:numId w:val="17"/>
              </w:numPr>
              <w:spacing w:before="120" w:after="120"/>
              <w:ind w:left="317" w:hanging="255"/>
              <w:contextualSpacing w:val="0"/>
              <w:rPr>
                <w:b/>
                <w:bCs/>
                <w:sz w:val="24"/>
                <w:szCs w:val="24"/>
              </w:rPr>
            </w:pPr>
            <w:r w:rsidRPr="008727AA">
              <w:rPr>
                <w:b/>
                <w:bCs/>
                <w:sz w:val="24"/>
                <w:szCs w:val="24"/>
              </w:rPr>
              <w:t>ECOLOGIA DEGLI AMBIENTI MARINI COSTIERI</w:t>
            </w:r>
          </w:p>
          <w:p w14:paraId="6953A57D" w14:textId="1E759853" w:rsidR="00E25B49" w:rsidRPr="008727AA" w:rsidRDefault="008727AA" w:rsidP="00E25B49">
            <w:pPr>
              <w:pStyle w:val="ListParagraph"/>
              <w:numPr>
                <w:ilvl w:val="0"/>
                <w:numId w:val="17"/>
              </w:numPr>
              <w:spacing w:before="120" w:after="120"/>
              <w:ind w:left="321" w:hanging="257"/>
              <w:rPr>
                <w:b/>
                <w:bCs/>
                <w:sz w:val="24"/>
                <w:szCs w:val="24"/>
              </w:rPr>
            </w:pPr>
            <w:r w:rsidRPr="00A0669B">
              <w:rPr>
                <w:b/>
                <w:bCs/>
                <w:sz w:val="24"/>
                <w:szCs w:val="24"/>
              </w:rPr>
              <w:t>CAMBIAMENTI CLIMATICI E SOSTENIBILITÀ: IL MARE TRA ARTE, SCIENZA E SOCIETÀ</w:t>
            </w:r>
          </w:p>
        </w:tc>
      </w:tr>
      <w:tr w:rsidR="008127B2" w14:paraId="18FE6D9A" w14:textId="77777777" w:rsidTr="008727AA">
        <w:tc>
          <w:tcPr>
            <w:tcW w:w="3681" w:type="dxa"/>
          </w:tcPr>
          <w:p w14:paraId="1479FCB2" w14:textId="77777777" w:rsidR="00933E8A" w:rsidRPr="00933E8A" w:rsidRDefault="00933E8A" w:rsidP="00933E8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9809DCB" w14:textId="040AC2EC" w:rsidR="008127B2" w:rsidRDefault="008127B2" w:rsidP="00933E8A">
            <w:pPr>
              <w:jc w:val="center"/>
              <w:rPr>
                <w:b/>
                <w:bCs/>
                <w:sz w:val="24"/>
                <w:szCs w:val="24"/>
              </w:rPr>
            </w:pPr>
            <w:r w:rsidRPr="00933E8A">
              <w:rPr>
                <w:b/>
                <w:bCs/>
                <w:sz w:val="24"/>
                <w:szCs w:val="24"/>
              </w:rPr>
              <w:t>Descrizione</w:t>
            </w:r>
            <w:r w:rsidR="00444D80">
              <w:rPr>
                <w:b/>
                <w:bCs/>
                <w:sz w:val="24"/>
                <w:szCs w:val="24"/>
              </w:rPr>
              <w:t xml:space="preserve"> della proposta di tutoraggio</w:t>
            </w:r>
          </w:p>
          <w:p w14:paraId="39A2F7F1" w14:textId="1BAA90C5" w:rsidR="003F5998" w:rsidRPr="00933E8A" w:rsidRDefault="003F5998" w:rsidP="00933E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7" w:type="dxa"/>
          </w:tcPr>
          <w:p w14:paraId="3C0EA5E1" w14:textId="1C78F41A" w:rsidR="008127B2" w:rsidRDefault="008127B2" w:rsidP="00933E8A">
            <w:pPr>
              <w:jc w:val="both"/>
              <w:rPr>
                <w:sz w:val="24"/>
                <w:szCs w:val="24"/>
              </w:rPr>
            </w:pPr>
          </w:p>
        </w:tc>
      </w:tr>
      <w:tr w:rsidR="008127B2" w14:paraId="1DADAFCB" w14:textId="77777777" w:rsidTr="008727AA">
        <w:tc>
          <w:tcPr>
            <w:tcW w:w="3681" w:type="dxa"/>
          </w:tcPr>
          <w:p w14:paraId="6952D94C" w14:textId="77777777" w:rsidR="003F5998" w:rsidRDefault="003F5998" w:rsidP="00933E8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7F17FF7" w14:textId="563278D8" w:rsidR="00933E8A" w:rsidRPr="00933E8A" w:rsidRDefault="00933E8A" w:rsidP="00933E8A">
            <w:pPr>
              <w:jc w:val="center"/>
              <w:rPr>
                <w:b/>
                <w:bCs/>
                <w:sz w:val="24"/>
                <w:szCs w:val="24"/>
              </w:rPr>
            </w:pPr>
            <w:r w:rsidRPr="00933E8A">
              <w:rPr>
                <w:b/>
                <w:bCs/>
                <w:sz w:val="24"/>
                <w:szCs w:val="24"/>
              </w:rPr>
              <w:t>Obiettivi dell’azione</w:t>
            </w:r>
          </w:p>
          <w:p w14:paraId="703199FE" w14:textId="77777777" w:rsidR="00444D80" w:rsidRDefault="00444D80" w:rsidP="00444D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 tutoraggio</w:t>
            </w:r>
          </w:p>
          <w:p w14:paraId="73BF5DA5" w14:textId="2A6728DB" w:rsidR="003F5998" w:rsidRPr="00933E8A" w:rsidRDefault="003F5998" w:rsidP="00933E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7" w:type="dxa"/>
          </w:tcPr>
          <w:p w14:paraId="0F7885B2" w14:textId="67393CB2" w:rsidR="008127B2" w:rsidRDefault="008127B2" w:rsidP="00C97D0C">
            <w:pPr>
              <w:jc w:val="both"/>
              <w:rPr>
                <w:sz w:val="24"/>
                <w:szCs w:val="24"/>
              </w:rPr>
            </w:pPr>
          </w:p>
        </w:tc>
      </w:tr>
      <w:tr w:rsidR="00974F82" w14:paraId="301829A1" w14:textId="77777777" w:rsidTr="008727AA">
        <w:tc>
          <w:tcPr>
            <w:tcW w:w="3681" w:type="dxa"/>
          </w:tcPr>
          <w:p w14:paraId="21A8704E" w14:textId="77777777" w:rsidR="00974F82" w:rsidRDefault="00974F82" w:rsidP="00C97D0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1B3D79B" w14:textId="77777777" w:rsidR="00974F82" w:rsidRPr="00974F82" w:rsidRDefault="00974F82" w:rsidP="00C97D0C">
            <w:pPr>
              <w:jc w:val="center"/>
              <w:rPr>
                <w:b/>
                <w:bCs/>
                <w:sz w:val="24"/>
                <w:szCs w:val="24"/>
              </w:rPr>
            </w:pPr>
            <w:r w:rsidRPr="00974F82">
              <w:rPr>
                <w:b/>
                <w:bCs/>
                <w:sz w:val="24"/>
                <w:szCs w:val="24"/>
              </w:rPr>
              <w:t>Piano di svolgimento degli incontri</w:t>
            </w:r>
          </w:p>
          <w:p w14:paraId="5DBC1241" w14:textId="65D4043F" w:rsidR="00974F82" w:rsidRDefault="00974F82" w:rsidP="00C97D0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7" w:type="dxa"/>
          </w:tcPr>
          <w:p w14:paraId="13153829" w14:textId="77777777" w:rsidR="00974F82" w:rsidRPr="00C97D0C" w:rsidRDefault="00974F82" w:rsidP="00C97D0C">
            <w:pPr>
              <w:jc w:val="both"/>
              <w:rPr>
                <w:sz w:val="24"/>
                <w:szCs w:val="24"/>
              </w:rPr>
            </w:pPr>
          </w:p>
        </w:tc>
      </w:tr>
      <w:tr w:rsidR="008127B2" w14:paraId="53FF5895" w14:textId="77777777" w:rsidTr="008727AA">
        <w:tc>
          <w:tcPr>
            <w:tcW w:w="3681" w:type="dxa"/>
          </w:tcPr>
          <w:p w14:paraId="78584925" w14:textId="1FEF7280" w:rsidR="00F622A6" w:rsidRPr="008727AA" w:rsidRDefault="00974F82" w:rsidP="00444D80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Tipologia di verifica finale</w:t>
            </w:r>
            <w:r w:rsidR="00444D80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947" w:type="dxa"/>
          </w:tcPr>
          <w:p w14:paraId="6DFB1271" w14:textId="77777777" w:rsidR="008127B2" w:rsidRDefault="008127B2" w:rsidP="00744A1A">
            <w:pPr>
              <w:jc w:val="both"/>
              <w:rPr>
                <w:sz w:val="24"/>
                <w:szCs w:val="24"/>
              </w:rPr>
            </w:pPr>
          </w:p>
        </w:tc>
      </w:tr>
      <w:tr w:rsidR="008127B2" w14:paraId="5DC6335A" w14:textId="77777777" w:rsidTr="008727AA">
        <w:tc>
          <w:tcPr>
            <w:tcW w:w="3681" w:type="dxa"/>
          </w:tcPr>
          <w:p w14:paraId="05F63CC0" w14:textId="371C3294" w:rsidR="00F622A6" w:rsidRPr="00933E8A" w:rsidRDefault="00F622A6" w:rsidP="008727AA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Altro</w:t>
            </w:r>
          </w:p>
        </w:tc>
        <w:tc>
          <w:tcPr>
            <w:tcW w:w="5947" w:type="dxa"/>
          </w:tcPr>
          <w:p w14:paraId="52854573" w14:textId="77777777" w:rsidR="008127B2" w:rsidRDefault="008127B2" w:rsidP="00744A1A">
            <w:pPr>
              <w:jc w:val="both"/>
              <w:rPr>
                <w:sz w:val="24"/>
                <w:szCs w:val="24"/>
              </w:rPr>
            </w:pPr>
          </w:p>
        </w:tc>
      </w:tr>
    </w:tbl>
    <w:p w14:paraId="6643C5A1" w14:textId="77777777" w:rsidR="008127B2" w:rsidRPr="00D8782A" w:rsidRDefault="008127B2" w:rsidP="00744A1A">
      <w:pPr>
        <w:spacing w:after="0"/>
        <w:jc w:val="both"/>
        <w:rPr>
          <w:sz w:val="24"/>
          <w:szCs w:val="24"/>
        </w:rPr>
      </w:pPr>
    </w:p>
    <w:p w14:paraId="7BE5044B" w14:textId="77777777" w:rsidR="00F622A6" w:rsidRPr="0020352E" w:rsidRDefault="00F622A6" w:rsidP="00F622A6">
      <w:pPr>
        <w:spacing w:after="80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 xml:space="preserve">Luogo, data                                                   </w:t>
      </w:r>
      <w:r w:rsidRPr="0020352E">
        <w:rPr>
          <w:rFonts w:eastAsia="Times New Roman"/>
          <w:bCs/>
          <w:sz w:val="24"/>
          <w:szCs w:val="24"/>
        </w:rPr>
        <w:tab/>
        <w:t xml:space="preserve">                    </w:t>
      </w:r>
    </w:p>
    <w:p w14:paraId="1BE2A77C" w14:textId="71118373" w:rsidR="00F622A6" w:rsidRPr="0020352E" w:rsidRDefault="00F622A6" w:rsidP="00F622A6">
      <w:pPr>
        <w:spacing w:after="120"/>
        <w:ind w:left="7201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 xml:space="preserve"> </w:t>
      </w:r>
      <w:r w:rsidRPr="0020352E">
        <w:rPr>
          <w:rFonts w:eastAsia="Times New Roman"/>
          <w:bCs/>
          <w:sz w:val="24"/>
          <w:szCs w:val="24"/>
        </w:rPr>
        <w:tab/>
      </w:r>
      <w:r w:rsidRPr="0020352E">
        <w:rPr>
          <w:rFonts w:eastAsia="Times New Roman"/>
          <w:bCs/>
          <w:sz w:val="24"/>
          <w:szCs w:val="24"/>
        </w:rPr>
        <w:tab/>
      </w:r>
      <w:r w:rsidRPr="0020352E">
        <w:rPr>
          <w:rFonts w:eastAsia="Times New Roman"/>
          <w:b/>
          <w:sz w:val="24"/>
          <w:szCs w:val="24"/>
        </w:rPr>
        <w:t xml:space="preserve">    </w:t>
      </w:r>
      <w:r>
        <w:rPr>
          <w:rFonts w:eastAsia="Times New Roman"/>
          <w:b/>
          <w:sz w:val="24"/>
          <w:szCs w:val="24"/>
        </w:rPr>
        <w:t xml:space="preserve">                        </w:t>
      </w:r>
      <w:r w:rsidRPr="0020352E">
        <w:rPr>
          <w:rFonts w:eastAsia="Times New Roman"/>
          <w:bCs/>
          <w:sz w:val="24"/>
          <w:szCs w:val="24"/>
        </w:rPr>
        <w:t>Firma</w:t>
      </w:r>
    </w:p>
    <w:p w14:paraId="37E23850" w14:textId="4E022B13" w:rsidR="005F294D" w:rsidRPr="00D8782A" w:rsidRDefault="00F622A6" w:rsidP="00F622A6">
      <w:pPr>
        <w:spacing w:after="80"/>
        <w:ind w:left="6237"/>
        <w:jc w:val="both"/>
        <w:rPr>
          <w:rFonts w:eastAsia="Times New Roman"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____________________</w:t>
      </w:r>
    </w:p>
    <w:sectPr w:rsidR="005F294D" w:rsidRPr="00D8782A" w:rsidSect="00A55F04"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2A70"/>
    <w:multiLevelType w:val="hybridMultilevel"/>
    <w:tmpl w:val="7E4E0A80"/>
    <w:lvl w:ilvl="0" w:tplc="52A28E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07286"/>
    <w:multiLevelType w:val="hybridMultilevel"/>
    <w:tmpl w:val="7C9A80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43122"/>
    <w:multiLevelType w:val="hybridMultilevel"/>
    <w:tmpl w:val="326CE2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05D15"/>
    <w:multiLevelType w:val="hybridMultilevel"/>
    <w:tmpl w:val="5EAC8A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07AB8"/>
    <w:multiLevelType w:val="hybridMultilevel"/>
    <w:tmpl w:val="2E6EBCF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5E6ECF"/>
    <w:multiLevelType w:val="hybridMultilevel"/>
    <w:tmpl w:val="F4785A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7148C"/>
    <w:multiLevelType w:val="hybridMultilevel"/>
    <w:tmpl w:val="38EE7342"/>
    <w:lvl w:ilvl="0" w:tplc="AFB4198A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13D12"/>
    <w:multiLevelType w:val="hybridMultilevel"/>
    <w:tmpl w:val="501463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368A4"/>
    <w:multiLevelType w:val="hybridMultilevel"/>
    <w:tmpl w:val="3F7CE6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4172D"/>
    <w:multiLevelType w:val="hybridMultilevel"/>
    <w:tmpl w:val="8E18A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881C9B"/>
    <w:multiLevelType w:val="hybridMultilevel"/>
    <w:tmpl w:val="EEF827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14368"/>
    <w:multiLevelType w:val="hybridMultilevel"/>
    <w:tmpl w:val="454A7F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B73B65"/>
    <w:multiLevelType w:val="hybridMultilevel"/>
    <w:tmpl w:val="AC720F5E"/>
    <w:lvl w:ilvl="0" w:tplc="3CECB6B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52BB9"/>
    <w:multiLevelType w:val="hybridMultilevel"/>
    <w:tmpl w:val="457863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424CCF"/>
    <w:multiLevelType w:val="hybridMultilevel"/>
    <w:tmpl w:val="53A68D1E"/>
    <w:lvl w:ilvl="0" w:tplc="B6DC8D40">
      <w:start w:val="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7F6038"/>
    <w:multiLevelType w:val="multilevel"/>
    <w:tmpl w:val="145A3A28"/>
    <w:lvl w:ilvl="0">
      <w:start w:val="1"/>
      <w:numFmt w:val="bullet"/>
      <w:lvlText w:val="●"/>
      <w:lvlJc w:val="left"/>
      <w:pPr>
        <w:ind w:left="160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65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91B5442"/>
    <w:multiLevelType w:val="hybridMultilevel"/>
    <w:tmpl w:val="5AD29C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14"/>
  </w:num>
  <w:num w:numId="5">
    <w:abstractNumId w:val="3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0"/>
  </w:num>
  <w:num w:numId="11">
    <w:abstractNumId w:val="16"/>
  </w:num>
  <w:num w:numId="12">
    <w:abstractNumId w:val="1"/>
  </w:num>
  <w:num w:numId="13">
    <w:abstractNumId w:val="5"/>
  </w:num>
  <w:num w:numId="14">
    <w:abstractNumId w:val="8"/>
  </w:num>
  <w:num w:numId="15">
    <w:abstractNumId w:val="13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94D"/>
    <w:rsid w:val="00022C43"/>
    <w:rsid w:val="00031D19"/>
    <w:rsid w:val="000725B5"/>
    <w:rsid w:val="00074C80"/>
    <w:rsid w:val="00086724"/>
    <w:rsid w:val="00093CE5"/>
    <w:rsid w:val="000A332C"/>
    <w:rsid w:val="000B1BEB"/>
    <w:rsid w:val="000E391A"/>
    <w:rsid w:val="000F5CB1"/>
    <w:rsid w:val="00106140"/>
    <w:rsid w:val="00120FF3"/>
    <w:rsid w:val="0012791D"/>
    <w:rsid w:val="00172F18"/>
    <w:rsid w:val="00185C60"/>
    <w:rsid w:val="00187939"/>
    <w:rsid w:val="001A1F70"/>
    <w:rsid w:val="001B477F"/>
    <w:rsid w:val="001D7A12"/>
    <w:rsid w:val="00220DCA"/>
    <w:rsid w:val="00272398"/>
    <w:rsid w:val="00276E87"/>
    <w:rsid w:val="00290C4A"/>
    <w:rsid w:val="00294441"/>
    <w:rsid w:val="002C2901"/>
    <w:rsid w:val="002D5D7C"/>
    <w:rsid w:val="002E7B83"/>
    <w:rsid w:val="002F4180"/>
    <w:rsid w:val="00351079"/>
    <w:rsid w:val="00363683"/>
    <w:rsid w:val="003653F5"/>
    <w:rsid w:val="0037420F"/>
    <w:rsid w:val="003A66A8"/>
    <w:rsid w:val="003E3363"/>
    <w:rsid w:val="003F5998"/>
    <w:rsid w:val="003F7EEB"/>
    <w:rsid w:val="00412750"/>
    <w:rsid w:val="00444D80"/>
    <w:rsid w:val="00445648"/>
    <w:rsid w:val="004B7358"/>
    <w:rsid w:val="004C53E5"/>
    <w:rsid w:val="004C5A6B"/>
    <w:rsid w:val="005156B3"/>
    <w:rsid w:val="005224D9"/>
    <w:rsid w:val="0054412C"/>
    <w:rsid w:val="00545820"/>
    <w:rsid w:val="00554AE1"/>
    <w:rsid w:val="00582C3C"/>
    <w:rsid w:val="005A2100"/>
    <w:rsid w:val="005A42E5"/>
    <w:rsid w:val="005B43F5"/>
    <w:rsid w:val="005D2BB7"/>
    <w:rsid w:val="005D67D5"/>
    <w:rsid w:val="005E4E25"/>
    <w:rsid w:val="005E64C9"/>
    <w:rsid w:val="005F294D"/>
    <w:rsid w:val="00611E51"/>
    <w:rsid w:val="0063736D"/>
    <w:rsid w:val="00645D89"/>
    <w:rsid w:val="006B5949"/>
    <w:rsid w:val="006C0264"/>
    <w:rsid w:val="006C2B13"/>
    <w:rsid w:val="006E0EC0"/>
    <w:rsid w:val="006F3C16"/>
    <w:rsid w:val="00714C84"/>
    <w:rsid w:val="007253DE"/>
    <w:rsid w:val="00734FA3"/>
    <w:rsid w:val="00736C03"/>
    <w:rsid w:val="00744A1A"/>
    <w:rsid w:val="007D3080"/>
    <w:rsid w:val="007D321C"/>
    <w:rsid w:val="007D4E07"/>
    <w:rsid w:val="007D660D"/>
    <w:rsid w:val="007D6E8B"/>
    <w:rsid w:val="007E6F5F"/>
    <w:rsid w:val="008025F4"/>
    <w:rsid w:val="008051E5"/>
    <w:rsid w:val="008127B2"/>
    <w:rsid w:val="00824F95"/>
    <w:rsid w:val="008541BC"/>
    <w:rsid w:val="008547BE"/>
    <w:rsid w:val="008727AA"/>
    <w:rsid w:val="00873021"/>
    <w:rsid w:val="00892479"/>
    <w:rsid w:val="0089609F"/>
    <w:rsid w:val="008B4C6E"/>
    <w:rsid w:val="008C18B7"/>
    <w:rsid w:val="008D05F3"/>
    <w:rsid w:val="008D299D"/>
    <w:rsid w:val="008D29F8"/>
    <w:rsid w:val="008E252E"/>
    <w:rsid w:val="008E2962"/>
    <w:rsid w:val="00904036"/>
    <w:rsid w:val="00933E8A"/>
    <w:rsid w:val="009414FE"/>
    <w:rsid w:val="00974F82"/>
    <w:rsid w:val="00990DA5"/>
    <w:rsid w:val="009A3767"/>
    <w:rsid w:val="009A6039"/>
    <w:rsid w:val="009B0167"/>
    <w:rsid w:val="009B4049"/>
    <w:rsid w:val="009E345C"/>
    <w:rsid w:val="009F5A13"/>
    <w:rsid w:val="00A05789"/>
    <w:rsid w:val="00A242E3"/>
    <w:rsid w:val="00A27C45"/>
    <w:rsid w:val="00A31F5A"/>
    <w:rsid w:val="00A55F04"/>
    <w:rsid w:val="00A62A14"/>
    <w:rsid w:val="00A643E0"/>
    <w:rsid w:val="00A64945"/>
    <w:rsid w:val="00AF3A33"/>
    <w:rsid w:val="00B02B2F"/>
    <w:rsid w:val="00B0354B"/>
    <w:rsid w:val="00B15DCA"/>
    <w:rsid w:val="00B214D7"/>
    <w:rsid w:val="00B34C56"/>
    <w:rsid w:val="00B44E49"/>
    <w:rsid w:val="00B64888"/>
    <w:rsid w:val="00B865DB"/>
    <w:rsid w:val="00B878B4"/>
    <w:rsid w:val="00BC1D83"/>
    <w:rsid w:val="00BC445D"/>
    <w:rsid w:val="00BE7A78"/>
    <w:rsid w:val="00C062E0"/>
    <w:rsid w:val="00C27722"/>
    <w:rsid w:val="00C350E8"/>
    <w:rsid w:val="00C454D4"/>
    <w:rsid w:val="00C50E5D"/>
    <w:rsid w:val="00C62B82"/>
    <w:rsid w:val="00C64A51"/>
    <w:rsid w:val="00C702F6"/>
    <w:rsid w:val="00C80BED"/>
    <w:rsid w:val="00C901E4"/>
    <w:rsid w:val="00C97D0C"/>
    <w:rsid w:val="00CB5DD4"/>
    <w:rsid w:val="00CD2B4B"/>
    <w:rsid w:val="00D304E3"/>
    <w:rsid w:val="00D357D1"/>
    <w:rsid w:val="00D513B7"/>
    <w:rsid w:val="00D842B1"/>
    <w:rsid w:val="00D8782A"/>
    <w:rsid w:val="00DA3139"/>
    <w:rsid w:val="00DD7B1B"/>
    <w:rsid w:val="00DE2BA9"/>
    <w:rsid w:val="00DE3B09"/>
    <w:rsid w:val="00E1477B"/>
    <w:rsid w:val="00E25B49"/>
    <w:rsid w:val="00E51EAD"/>
    <w:rsid w:val="00E62ABA"/>
    <w:rsid w:val="00E831D1"/>
    <w:rsid w:val="00E83F22"/>
    <w:rsid w:val="00EB0DEC"/>
    <w:rsid w:val="00EC3AD3"/>
    <w:rsid w:val="00EF3A01"/>
    <w:rsid w:val="00F07C1C"/>
    <w:rsid w:val="00F156DD"/>
    <w:rsid w:val="00F334AF"/>
    <w:rsid w:val="00F34408"/>
    <w:rsid w:val="00F36F80"/>
    <w:rsid w:val="00F4507A"/>
    <w:rsid w:val="00F622A6"/>
    <w:rsid w:val="00FC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030F"/>
  <w15:docId w15:val="{90899DA2-40B3-44D4-AFF2-12BC4421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8"/>
        <w:szCs w:val="28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AE2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D8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281D8E"/>
    <w:rPr>
      <w:i/>
      <w:iCs/>
    </w:rPr>
  </w:style>
  <w:style w:type="character" w:styleId="Hyperlink">
    <w:name w:val="Hyperlink"/>
    <w:basedOn w:val="DefaultParagraphFont"/>
    <w:uiPriority w:val="99"/>
    <w:unhideWhenUsed/>
    <w:rsid w:val="00281D8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1D8E"/>
    <w:pPr>
      <w:ind w:left="720"/>
      <w:contextualSpacing/>
    </w:p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314B30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A2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74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5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12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07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1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1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99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41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68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3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39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64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0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7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0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49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38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91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8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60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4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41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86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23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05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20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02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47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3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8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4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03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93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1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48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68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28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0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80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5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66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93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29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11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45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7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1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14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6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3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28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4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13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8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99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38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51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31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32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6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1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16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54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sgACjMljM6lvbqVYW6b/5r29tw==">AMUW2mV1oPrx1wryBn4BiPNThXpOKPofrZc2H5GrXjdrQw76RxT8XxVVPGvM5CMGscxU35GyRh2h7uPrg9jP7PmlC5ND+z0n+d9Qk2cwo2nBLZ8/aVPMBp05aWJX5qV8qHPAiZX1pGlwKWL+aBKl0Cs04ZogC1cSMzHKOCYXrkty+oQ5TvpKbc+TjQ3J8+e3Gu8JUtZ05SfksGA9zCUkdbRXblzYgM2woXNcl1+qqYhTtQ/dPgoTVtNpIfyfsibFJgbNsKTlG5w/7BUSPUpDC0SdwaatW9wJuhznXSJYFXCSH55SFWVZ9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Salvo</dc:creator>
  <cp:lastModifiedBy>Nicola Pizzolato</cp:lastModifiedBy>
  <cp:revision>10</cp:revision>
  <cp:lastPrinted>2020-07-31T13:20:00Z</cp:lastPrinted>
  <dcterms:created xsi:type="dcterms:W3CDTF">2020-08-02T16:17:00Z</dcterms:created>
  <dcterms:modified xsi:type="dcterms:W3CDTF">2021-05-21T17:22:00Z</dcterms:modified>
</cp:coreProperties>
</file>